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852" w:rsidRDefault="00C65852"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-603885</wp:posOffset>
            </wp:positionV>
            <wp:extent cx="2819400" cy="1238250"/>
            <wp:effectExtent l="0" t="0" r="0" b="0"/>
            <wp:wrapSquare wrapText="bothSides"/>
            <wp:docPr id="1" name="0 Imagen" descr="Descripció: logotip_dipsalut_a_mi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Descripció: logotip_dipsalut_a_mid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5852" w:rsidRDefault="00C65852"/>
    <w:p w:rsidR="00C65852" w:rsidRDefault="00C65852"/>
    <w:p w:rsidR="00C65852" w:rsidRDefault="00C65852"/>
    <w:p w:rsidR="00C65852" w:rsidRDefault="00C65852"/>
    <w:p w:rsidR="00C65852" w:rsidRDefault="00C65852"/>
    <w:p w:rsidR="00C65852" w:rsidRDefault="00C65852"/>
    <w:p w:rsidR="00BD0BCE" w:rsidRPr="00C65852" w:rsidRDefault="00BD0BCE">
      <w:pPr>
        <w:rPr>
          <w:b/>
        </w:rPr>
      </w:pPr>
      <w:r w:rsidRPr="00C65852">
        <w:rPr>
          <w:b/>
        </w:rPr>
        <w:t xml:space="preserve">EXECUCIÓ TRIMESTRAL DEL PRESSUPOST </w:t>
      </w:r>
      <w:r w:rsidR="00C76E60" w:rsidRPr="00C65852">
        <w:rPr>
          <w:b/>
        </w:rPr>
        <w:t xml:space="preserve"> DE L'ORGANISME AUTÒNOM DE SALUT PÚBLICA </w:t>
      </w:r>
      <w:r w:rsidR="00601943" w:rsidRPr="00C65852">
        <w:rPr>
          <w:b/>
        </w:rPr>
        <w:t xml:space="preserve">DE LA DIPUTACIÓ DE GIRONA </w:t>
      </w:r>
      <w:r w:rsidR="00C76E60" w:rsidRPr="00C65852">
        <w:rPr>
          <w:b/>
        </w:rPr>
        <w:t>(DIPSALUT)</w:t>
      </w:r>
    </w:p>
    <w:p w:rsidR="00BD0BCE" w:rsidRPr="00C65852" w:rsidRDefault="00BD0BCE">
      <w:pPr>
        <w:rPr>
          <w:b/>
        </w:rPr>
      </w:pPr>
      <w:r w:rsidRPr="00C65852">
        <w:rPr>
          <w:b/>
        </w:rPr>
        <w:t xml:space="preserve">PERÍODE: </w:t>
      </w:r>
      <w:r w:rsidR="00EA15A3" w:rsidRPr="00C65852">
        <w:rPr>
          <w:b/>
        </w:rPr>
        <w:t>1r</w:t>
      </w:r>
      <w:r w:rsidR="00534286" w:rsidRPr="00C65852">
        <w:rPr>
          <w:b/>
        </w:rPr>
        <w:t xml:space="preserve"> </w:t>
      </w:r>
      <w:r w:rsidR="00EA15A3" w:rsidRPr="00C65852">
        <w:rPr>
          <w:b/>
        </w:rPr>
        <w:t>TRIMESTRE DE 2015</w:t>
      </w:r>
    </w:p>
    <w:p w:rsidR="00F50719" w:rsidRDefault="00F50719"/>
    <w:p w:rsidR="000F6B64" w:rsidRDefault="00F27D3D">
      <w:r w:rsidRPr="00F27D3D">
        <w:rPr>
          <w:noProof/>
          <w:lang w:val="es-ES" w:eastAsia="es-ES"/>
        </w:rPr>
        <w:drawing>
          <wp:inline distT="0" distB="0" distL="0" distR="0">
            <wp:extent cx="8172450" cy="5095667"/>
            <wp:effectExtent l="19050" t="0" r="0" b="0"/>
            <wp:docPr id="2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0" cy="5095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6B64" w:rsidSect="00C65852">
      <w:pgSz w:w="16838" w:h="11906" w:orient="landscape"/>
      <w:pgMar w:top="426" w:right="170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D0BCE"/>
    <w:rsid w:val="00055C83"/>
    <w:rsid w:val="000F6B64"/>
    <w:rsid w:val="00213AE9"/>
    <w:rsid w:val="002B58E6"/>
    <w:rsid w:val="002B7EBC"/>
    <w:rsid w:val="00355C54"/>
    <w:rsid w:val="00357214"/>
    <w:rsid w:val="00381F7E"/>
    <w:rsid w:val="00476191"/>
    <w:rsid w:val="00497844"/>
    <w:rsid w:val="004B6E9D"/>
    <w:rsid w:val="00534286"/>
    <w:rsid w:val="005E6FB3"/>
    <w:rsid w:val="00601943"/>
    <w:rsid w:val="00616C85"/>
    <w:rsid w:val="00616CE6"/>
    <w:rsid w:val="00653F93"/>
    <w:rsid w:val="00726AF5"/>
    <w:rsid w:val="00777B49"/>
    <w:rsid w:val="007E5157"/>
    <w:rsid w:val="008B3D7B"/>
    <w:rsid w:val="008C047F"/>
    <w:rsid w:val="008F1EEB"/>
    <w:rsid w:val="009231BE"/>
    <w:rsid w:val="00AA0A90"/>
    <w:rsid w:val="00AC191A"/>
    <w:rsid w:val="00B91B3A"/>
    <w:rsid w:val="00BB3105"/>
    <w:rsid w:val="00BD0BCE"/>
    <w:rsid w:val="00BF4572"/>
    <w:rsid w:val="00C65852"/>
    <w:rsid w:val="00C76E60"/>
    <w:rsid w:val="00CB4590"/>
    <w:rsid w:val="00D13A5B"/>
    <w:rsid w:val="00D27CA6"/>
    <w:rsid w:val="00D624CA"/>
    <w:rsid w:val="00D86E6E"/>
    <w:rsid w:val="00D87BAF"/>
    <w:rsid w:val="00D95FFC"/>
    <w:rsid w:val="00DD3A8C"/>
    <w:rsid w:val="00DD55A9"/>
    <w:rsid w:val="00E00444"/>
    <w:rsid w:val="00EA15A3"/>
    <w:rsid w:val="00ED3737"/>
    <w:rsid w:val="00F27D3D"/>
    <w:rsid w:val="00F50719"/>
    <w:rsid w:val="00FA2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B64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0B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BCE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131</Characters>
  <Application>Microsoft Office Word</Application>
  <DocSecurity>0</DocSecurity>
  <Lines>1</Lines>
  <Paragraphs>1</Paragraphs>
  <ScaleCrop>false</ScaleCrop>
  <Company>Diputació de Girona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ffont</dc:creator>
  <cp:lastModifiedBy>jrosa</cp:lastModifiedBy>
  <cp:revision>2</cp:revision>
  <cp:lastPrinted>2015-06-17T07:41:00Z</cp:lastPrinted>
  <dcterms:created xsi:type="dcterms:W3CDTF">2016-04-08T08:44:00Z</dcterms:created>
  <dcterms:modified xsi:type="dcterms:W3CDTF">2016-04-08T08:44:00Z</dcterms:modified>
</cp:coreProperties>
</file>